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9C" w:rsidRPr="00DB7DAD" w:rsidRDefault="00A8759C" w:rsidP="00A8759C">
      <w:pPr>
        <w:spacing w:after="0" w:line="240" w:lineRule="auto"/>
        <w:ind w:firstLine="709"/>
        <w:jc w:val="right"/>
        <w:rPr>
          <w:rStyle w:val="ae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0" w:name="block-17105494"/>
      <w:bookmarkStart w:id="1" w:name="block-17103479"/>
      <w:r w:rsidRPr="00DB7DAD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>Приложение 1</w:t>
      </w:r>
    </w:p>
    <w:p w:rsidR="00406C8F" w:rsidRPr="00DB7DAD" w:rsidRDefault="00A8759C" w:rsidP="00A8759C">
      <w:pPr>
        <w:spacing w:after="0" w:line="240" w:lineRule="auto"/>
        <w:ind w:firstLine="709"/>
        <w:jc w:val="right"/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</w:pPr>
      <w:r w:rsidRPr="00DB7DAD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 xml:space="preserve">к ООП НОО МАОУ </w:t>
      </w:r>
      <w:r w:rsidR="00406C8F" w:rsidRPr="00DB7DAD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>«Прииртышская СОШ»</w:t>
      </w:r>
    </w:p>
    <w:p w:rsidR="00A8759C" w:rsidRPr="00DB7DAD" w:rsidRDefault="00A8759C" w:rsidP="00A8759C">
      <w:pPr>
        <w:spacing w:after="0" w:line="240" w:lineRule="auto"/>
        <w:ind w:firstLine="709"/>
        <w:jc w:val="right"/>
        <w:rPr>
          <w:rStyle w:val="ae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DB7DAD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>Приказ №</w:t>
      </w:r>
      <w:r w:rsidR="00406C8F" w:rsidRPr="00DB7DAD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>112</w:t>
      </w:r>
      <w:r w:rsidRPr="00DB7DAD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 xml:space="preserve"> от </w:t>
      </w:r>
      <w:r w:rsidR="00406C8F" w:rsidRPr="00DB7DAD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>31</w:t>
      </w:r>
      <w:r w:rsidRPr="00DB7DAD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>.08.2023</w:t>
      </w: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48"/>
          <w:szCs w:val="24"/>
          <w:lang w:val="ru-RU"/>
        </w:rPr>
        <w:t>РАБОЧАЯ ПРОГРАММА</w:t>
      </w: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48"/>
          <w:szCs w:val="24"/>
          <w:lang w:val="ru-RU"/>
        </w:rPr>
        <w:t>учебного предмета «Музыка»</w:t>
      </w: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48"/>
          <w:szCs w:val="24"/>
          <w:lang w:val="ru-RU"/>
        </w:rPr>
        <w:t xml:space="preserve">для обучающихся 1-4 классов </w:t>
      </w: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759C" w:rsidRPr="00DB7DAD" w:rsidRDefault="00A8759C" w:rsidP="00A87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0"/>
    <w:p w:rsidR="00A8759C" w:rsidRPr="00DB7DAD" w:rsidRDefault="00A8759C" w:rsidP="00A8759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 w:type="page"/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рекомендованных для изучения музыки </w:t>
      </w:r>
      <w:r w:rsidRPr="00DB7DAD">
        <w:rPr>
          <w:rFonts w:ascii="Times New Roman" w:eastAsia="MS Gothic" w:hAnsi="Times New Roman" w:cs="Times New Roman"/>
          <w:color w:val="000000"/>
          <w:sz w:val="24"/>
          <w:szCs w:val="24"/>
          <w:lang w:val="ru-RU"/>
        </w:rPr>
        <w:t>‑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135 часов: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A4228" w:rsidRPr="00DB7DAD" w:rsidSect="00A8759C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7103480"/>
      <w:bookmarkEnd w:id="1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значимых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духовые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ударные, струнные);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посещение театра, театрализованного представления;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камерных и симфонических сочинений позволяют раскрыть перед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DB7DA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детских пьес на фортепиано в исполнении учителя;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Жанры камерной инструментальной музыки: этюд, пьеса. Альбом. Цикл. Сюита. Соната. Квартет.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музыки: фрагменты вокальных, инструментальных, симфонических сочинений;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Музыка на войне, музыка о войне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доступных вокальных сочинений;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вариативно: просмотр документального фильма о колоколах;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Содержание: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-К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квест по музыкальному театру.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фри-джаза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готовыми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семплами (например, </w:t>
      </w:r>
      <w:r w:rsidRPr="00DB7DAD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DAD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Ритм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выше-ниже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Песня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с ярко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характерной интерваликой в мелодическом движении;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арпеджио.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движениемпо звукам аккордов;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составление наглядной буквенной или графической схемы;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A4228" w:rsidRPr="00DB7DAD" w:rsidSect="00A8759C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7103481"/>
      <w:bookmarkEnd w:id="2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9972685"/>
      <w:bookmarkEnd w:id="4"/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текстовую, виде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)п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972686"/>
      <w:bookmarkEnd w:id="5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A4228" w:rsidRPr="00DB7DAD" w:rsidRDefault="007A4228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ударных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инструментахпри исполнении народной песни;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исполнять (в том числе фрагментарно, отдельными темами) сочинения композиторов-классиков;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 концу изучения модуля № 7 «Современная музыкальная культура» </w:t>
      </w:r>
      <w:proofErr w:type="gramStart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DB7DA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7A4228" w:rsidRPr="00DB7DAD" w:rsidRDefault="00721C09" w:rsidP="00A8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D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7A4228" w:rsidRPr="00DB7DAD" w:rsidRDefault="007A4228">
      <w:pPr>
        <w:rPr>
          <w:rFonts w:ascii="Times New Roman" w:hAnsi="Times New Roman" w:cs="Times New Roman"/>
          <w:lang w:val="ru-RU"/>
        </w:rPr>
        <w:sectPr w:rsidR="007A4228" w:rsidRPr="00DB7DAD" w:rsidSect="00A8759C">
          <w:pgSz w:w="11906" w:h="16383"/>
          <w:pgMar w:top="1440" w:right="1080" w:bottom="1276" w:left="1080" w:header="720" w:footer="720" w:gutter="0"/>
          <w:cols w:space="720"/>
          <w:docGrid w:linePitch="299"/>
        </w:sectPr>
      </w:pPr>
    </w:p>
    <w:p w:rsidR="007A4228" w:rsidRPr="00DB7DAD" w:rsidRDefault="00721C09" w:rsidP="004F5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lock-17103482"/>
      <w:bookmarkEnd w:id="3"/>
      <w:r w:rsidRPr="00DB7D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7A4228" w:rsidRPr="00DB7DAD" w:rsidRDefault="00721C09" w:rsidP="00A8759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4F5F32" w:rsidRPr="00DB7DAD" w:rsidRDefault="004F5F32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3"/>
        <w:gridCol w:w="8205"/>
        <w:gridCol w:w="785"/>
        <w:gridCol w:w="521"/>
        <w:gridCol w:w="533"/>
        <w:gridCol w:w="3421"/>
      </w:tblGrid>
      <w:tr w:rsidR="00A8759C" w:rsidRPr="00DB7DAD" w:rsidTr="004F5F32">
        <w:trPr>
          <w:trHeight w:val="144"/>
        </w:trPr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№ п/п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Наименование разделов и тем программы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7A4228" w:rsidRPr="00DB7DAD" w:rsidRDefault="00721C09" w:rsidP="004F5F32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Всего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4F5F32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b/>
                <w:szCs w:val="24"/>
                <w:lang w:val="ru-RU"/>
              </w:rPr>
              <w:t>КР</w:t>
            </w:r>
            <w:proofErr w:type="gramEnd"/>
          </w:p>
        </w:tc>
        <w:tc>
          <w:tcPr>
            <w:tcW w:w="0" w:type="auto"/>
          </w:tcPr>
          <w:p w:rsidR="007A4228" w:rsidRPr="00DB7DAD" w:rsidRDefault="004F5F32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b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ИНВАРИАНТНАЯ ЧАСТЬ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1.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Народная музыка России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Край, в котором ты живёшь: 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«Наш край» (То березка, то рябина…, муз.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Г. Струве, сл.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Н.Соловьёвой)</w:t>
            </w:r>
            <w:proofErr w:type="gramEnd"/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5B5044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Русский фольклор: русские народные песни «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Во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5B5044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5B5044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1.4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5B5044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1.5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5B5044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1.6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5B5044"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2.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Классическая музыка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FC2A0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FC2A0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FC2A0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FC2A0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2.5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FC2A0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2.6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FC2A0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FC2A00"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Раздел 3.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Музыка в жизни человека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Музыкальные пейзажи: 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Фета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08736E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08736E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08736E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3.4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Победы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08736E"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ВАРИАТИВНАЯ ЧАСТЬ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1.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Музыка народов мира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народному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175045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175045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175045"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2.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Духовная музыка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504C13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Религиозные праздники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:Р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504C13"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Раздел 3.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Музыка театра и кино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CF769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3.2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CF769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CF769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3.4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CF7690"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4.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Современная музыкальная культура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Современные обработки классики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:В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DE60E2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4.2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DE60E2"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5.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Музыкальная грамота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9B302D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5.2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9B302D"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33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A4228" w:rsidRPr="00DB7DAD" w:rsidRDefault="007A4228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4228" w:rsidRPr="00DB7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228" w:rsidRPr="00DB7DAD" w:rsidRDefault="00721C09" w:rsidP="00A8759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p w:rsidR="004F5F32" w:rsidRPr="00DB7DAD" w:rsidRDefault="004F5F32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3"/>
        <w:gridCol w:w="7976"/>
        <w:gridCol w:w="791"/>
        <w:gridCol w:w="526"/>
        <w:gridCol w:w="538"/>
        <w:gridCol w:w="3614"/>
      </w:tblGrid>
      <w:tr w:rsidR="00A8759C" w:rsidRPr="00DB7DAD" w:rsidTr="004F5F32">
        <w:trPr>
          <w:trHeight w:val="144"/>
        </w:trPr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№ п/п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Наименование разделов и тем программы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Электронные (цифровые) образовательные ресурсы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Всего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4F5F32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b/>
                <w:szCs w:val="24"/>
                <w:lang w:val="ru-RU"/>
              </w:rPr>
              <w:t>КР</w:t>
            </w:r>
            <w:proofErr w:type="gramEnd"/>
          </w:p>
        </w:tc>
        <w:tc>
          <w:tcPr>
            <w:tcW w:w="0" w:type="auto"/>
          </w:tcPr>
          <w:p w:rsidR="007A4228" w:rsidRPr="00DB7DAD" w:rsidRDefault="004F5F32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b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ИНВАРИАНТНАЯ ЧАСТЬ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1.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Народная музыка России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AA2A06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AA2A06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AA2A06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1.4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AA2A06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1.5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AA2A06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1.6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AA2A06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1.7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AA2A06"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2.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Классическая музыка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021A6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021A6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021A6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021A6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2.5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021A6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2.6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Классическая симфония (№ 1) Первая часть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021A6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2.7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021A60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2.8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021A60"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Раздел 3.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Музыка в жизни человека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3609A1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3609A1"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ВАРИАТИВНАЯ ЧАСТЬ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1.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Музыка народов мира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szCs w:val="24"/>
              </w:rPr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2.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Духовная музыка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291666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Р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291666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DB7DAD"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Раздел 3.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Музыка театра и кино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a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А.Рыбникова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FC55C7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FC55C7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FC55C7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3.4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Опера. Главные герои и номера оперного спектакля: Песня Вани, Ария Сусанина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FC55C7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3.5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FC55C7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3.6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FC55C7"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4.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Современная музыкальная культура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bookmarkStart w:id="7" w:name="_GoBack"/>
            <w:bookmarkEnd w:id="7"/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1A3D34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4.2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Hello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Dolly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1A3D34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4.3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1A3D34">
              <w:t>https://resh.edu.ru/subject/6/</w:t>
            </w:r>
          </w:p>
        </w:tc>
      </w:tr>
      <w:tr w:rsidR="00DB7DAD" w:rsidRPr="00DB7DAD" w:rsidTr="004F5F32">
        <w:trPr>
          <w:trHeight w:val="144"/>
        </w:trPr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4.4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Pr="00DB7DAD" w:rsidRDefault="00DB7DAD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DB7DAD" w:rsidRDefault="00DB7DAD">
            <w:r w:rsidRPr="001A3D34">
              <w:t>https://resh.edu.ru/subject/6/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34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A4228" w:rsidRPr="00DB7DAD" w:rsidRDefault="007A4228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4228" w:rsidRPr="00DB7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228" w:rsidRPr="00DB7DAD" w:rsidRDefault="00721C09" w:rsidP="00A8759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p w:rsidR="004F5F32" w:rsidRPr="00DB7DAD" w:rsidRDefault="004F5F32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8"/>
        <w:gridCol w:w="8259"/>
        <w:gridCol w:w="789"/>
        <w:gridCol w:w="524"/>
        <w:gridCol w:w="536"/>
        <w:gridCol w:w="3342"/>
      </w:tblGrid>
      <w:tr w:rsidR="00A8759C" w:rsidRPr="00DB7DAD" w:rsidTr="004F5F32">
        <w:trPr>
          <w:trHeight w:val="144"/>
        </w:trPr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№ п/п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Наименование разделов и тем программы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Электронные (цифровые) образовательные ресурсы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Всего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4F5F32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b/>
                <w:szCs w:val="24"/>
                <w:lang w:val="ru-RU"/>
              </w:rPr>
              <w:t>КР</w:t>
            </w:r>
            <w:proofErr w:type="gramEnd"/>
          </w:p>
        </w:tc>
        <w:tc>
          <w:tcPr>
            <w:tcW w:w="0" w:type="auto"/>
          </w:tcPr>
          <w:p w:rsidR="007A4228" w:rsidRPr="00DB7DAD" w:rsidRDefault="004F5F32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b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ИНВАРИАНТНАЯ ЧАСТЬ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1.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Народная музыка России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5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Русский фольклор: 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Пошла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млада за водой», «Ах, улица, улица широкая».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8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9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0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2.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Классическая музыка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о-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Корсакова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1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2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Д. Кабалевского, сл.Е.Долматовского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3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4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5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2.6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Опера «Князь Игорь» (фрагменты)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6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7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2.8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8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Раздел 3.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Музыка в жизни человека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9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20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21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ВАРИАТИВНАЯ ЧАСТЬ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1.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Музыка народов мира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C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22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А.Хачатурян «Танец с саблями» из балета «Гаянэ»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23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И.Штраус «Русский марш»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24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2.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Духовная музыка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25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26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Раздел 3.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Музыка театра и кино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.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27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28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29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4.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Современная музыкальная культура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Исполнители современной музыки: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SHAMAN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30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4.2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Гершвина «Порги и Бесс»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31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4.3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32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5.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Музыкальная грамота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33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5.2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34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411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34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A4228" w:rsidRPr="00DB7DAD" w:rsidRDefault="007A4228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4228" w:rsidRPr="00DB7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228" w:rsidRPr="00DB7DAD" w:rsidRDefault="00721C09" w:rsidP="00A8759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p w:rsidR="00A8759C" w:rsidRPr="00DB7DAD" w:rsidRDefault="00A8759C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2"/>
        <w:gridCol w:w="8321"/>
        <w:gridCol w:w="787"/>
        <w:gridCol w:w="523"/>
        <w:gridCol w:w="535"/>
        <w:gridCol w:w="3290"/>
      </w:tblGrid>
      <w:tr w:rsidR="00A8759C" w:rsidRPr="00DB7DAD" w:rsidTr="004F5F32">
        <w:trPr>
          <w:trHeight w:val="144"/>
        </w:trPr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№ п/п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Наименование разделов и тем программы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Электронные (цифровые) образовательные ресурсы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Всего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4F5F32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b/>
                <w:szCs w:val="24"/>
                <w:lang w:val="ru-RU"/>
              </w:rPr>
              <w:t>КР</w:t>
            </w:r>
            <w:proofErr w:type="gramEnd"/>
          </w:p>
        </w:tc>
        <w:tc>
          <w:tcPr>
            <w:tcW w:w="0" w:type="auto"/>
          </w:tcPr>
          <w:p w:rsidR="007A4228" w:rsidRPr="00DB7DAD" w:rsidRDefault="004F5F32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b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ИНВАРИАНТНАЯ ЧАСТЬ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1.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Народная музыка России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Выходили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35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Скоморошья-плясовая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36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37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Выходили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38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39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40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2.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Классическая музыка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41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42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43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44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45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2.6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46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47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2.8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Ж. Бизе «Арлезианка» (1 сюита: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48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2.9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49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Раздел 3.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Музыка в жизни человека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50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ВАРИАТИВНАЯ ЧАСТЬ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1.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Музыка народов мира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51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Б.Сметана Симфоническая поэма «Влтава»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52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2.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Духовная музыка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53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Раздел 3.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Музыка театра и кино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54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55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56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3.4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57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3.5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58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4.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Современная музыкальная культура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59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4.2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Чаттануга</w:t>
            </w:r>
            <w:proofErr w:type="gramEnd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Чу-Чу»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0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6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 5.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Музыкальная грамота</w:t>
            </w: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1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5.2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2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412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4F5F32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34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A4228" w:rsidRPr="00DB7DAD" w:rsidRDefault="007A4228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4228" w:rsidRPr="00DB7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228" w:rsidRPr="00DB7DAD" w:rsidRDefault="00721C09" w:rsidP="00A87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lock-17103483"/>
      <w:bookmarkEnd w:id="6"/>
      <w:r w:rsidRPr="00DB7D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7A4228" w:rsidRPr="00DB7DAD" w:rsidRDefault="00721C09" w:rsidP="00A8759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A8759C" w:rsidRPr="00DB7DAD" w:rsidRDefault="00A8759C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6"/>
        <w:gridCol w:w="4747"/>
        <w:gridCol w:w="847"/>
        <w:gridCol w:w="562"/>
        <w:gridCol w:w="575"/>
        <w:gridCol w:w="1610"/>
        <w:gridCol w:w="4931"/>
      </w:tblGrid>
      <w:tr w:rsidR="007A4228" w:rsidRPr="00DB7DAD" w:rsidTr="00A8759C">
        <w:trPr>
          <w:trHeight w:val="144"/>
        </w:trPr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№ п/п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Тема урока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Дата изучения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Электронные цифровые образовательные ресурсы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</w:p>
        </w:tc>
        <w:tc>
          <w:tcPr>
            <w:tcW w:w="0" w:type="auto"/>
          </w:tcPr>
          <w:p w:rsidR="007A4228" w:rsidRPr="00DB7DAD" w:rsidRDefault="00A8759C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b/>
                <w:szCs w:val="24"/>
                <w:lang w:val="ru-RU"/>
              </w:rPr>
              <w:t>КР</w:t>
            </w:r>
            <w:proofErr w:type="gramEnd"/>
          </w:p>
        </w:tc>
        <w:tc>
          <w:tcPr>
            <w:tcW w:w="0" w:type="auto"/>
          </w:tcPr>
          <w:p w:rsidR="007A4228" w:rsidRPr="00DB7DAD" w:rsidRDefault="00A8759C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b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Русский фольклор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Русские народные музыкальные инструменты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Сказки, мифы и легенды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Фольклор народов России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Народные праздники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Композиторы – детям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Оркестр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Музыкальные инструменты. Флейта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Вокальная музыка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Инструментальная музыка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Русские композиторы-классики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Европейские композиторы-классики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Музыкальные пейзажи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Музыкальные портреты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Танцы, игры и веселье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Какой же праздник без музыки?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Певец своего народа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 стран ближнего зарубежья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 стран ближнего зарубежья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 стран дальнего зарубежья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 стран дальнего зарубежья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Звучание храма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Религиозные праздники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Театр оперы и балета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Балет. Хореография – искусство танца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Современные обработки классики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Современные обработки классики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Электронные музыкальные инструменты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Весь мир звучит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Песня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228" w:rsidRPr="00DB7DAD" w:rsidTr="00A8759C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33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A4228" w:rsidRPr="00DB7DAD" w:rsidRDefault="007A4228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4228" w:rsidRPr="00DB7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228" w:rsidRPr="00DB7DAD" w:rsidRDefault="00721C09" w:rsidP="00A8759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p w:rsidR="00A8759C" w:rsidRPr="00DB7DAD" w:rsidRDefault="00A8759C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6"/>
        <w:gridCol w:w="4908"/>
        <w:gridCol w:w="844"/>
        <w:gridCol w:w="560"/>
        <w:gridCol w:w="573"/>
        <w:gridCol w:w="1590"/>
        <w:gridCol w:w="4807"/>
      </w:tblGrid>
      <w:tr w:rsidR="007A4228" w:rsidRPr="00DB7DAD" w:rsidTr="00A8759C">
        <w:trPr>
          <w:trHeight w:val="144"/>
        </w:trPr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№ п/п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Тема урока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Дата изучения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Электронные цифровые образовательные ресурсы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7A4228" w:rsidRPr="00DB7DAD" w:rsidRDefault="00A8759C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b/>
                <w:szCs w:val="24"/>
                <w:lang w:val="ru-RU"/>
              </w:rPr>
              <w:t>КР</w:t>
            </w:r>
            <w:proofErr w:type="gramEnd"/>
          </w:p>
        </w:tc>
        <w:tc>
          <w:tcPr>
            <w:tcW w:w="0" w:type="auto"/>
          </w:tcPr>
          <w:p w:rsidR="007A4228" w:rsidRPr="00DB7DAD" w:rsidRDefault="00A8759C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b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Русский фольклор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Русские народные музыкальные инструменты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Сказки, мифы и легенды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Народные праздники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Фольклор народов России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Русские композиторы-классики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Европейские композиторы-классики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Вокальная музыка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Программная музыка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Симфоническая музыка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Мастерство исполнителя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Инструментальная музыка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Главный музыкальный символ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Красота и вдохновение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Диалог культур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Диалог культур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Инструментальная музыка в церкви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Искусство Русской православной церкви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Религиозные праздники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Театр оперы и балета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Балет. Хореография – искусство танца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Опера. Главные герои и номера оперного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спектакля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Сюжет музыкального спектакля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Оперетта, мюзикл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Современные обработки классической музыки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Джаз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Исполнители современной музыки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Электронные музыкальные инструменты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228" w:rsidRPr="00DB7DAD" w:rsidTr="00A8759C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34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A4228" w:rsidRPr="00DB7DAD" w:rsidRDefault="007A4228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4228" w:rsidRPr="00DB7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228" w:rsidRPr="00DB7DAD" w:rsidRDefault="00721C09" w:rsidP="00A8759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p w:rsidR="00A8759C" w:rsidRPr="00DB7DAD" w:rsidRDefault="00A8759C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5278"/>
        <w:gridCol w:w="813"/>
        <w:gridCol w:w="540"/>
        <w:gridCol w:w="552"/>
        <w:gridCol w:w="1404"/>
        <w:gridCol w:w="4793"/>
      </w:tblGrid>
      <w:tr w:rsidR="007A4228" w:rsidRPr="00DB7DAD" w:rsidTr="00A8759C">
        <w:trPr>
          <w:trHeight w:val="144"/>
        </w:trPr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№ п/п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Тема урока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Дата изучения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Электронные цифровые образовательные ресурсы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</w:p>
        </w:tc>
        <w:tc>
          <w:tcPr>
            <w:tcW w:w="0" w:type="auto"/>
          </w:tcPr>
          <w:p w:rsidR="007A4228" w:rsidRPr="00DB7DAD" w:rsidRDefault="00A8759C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b/>
                <w:szCs w:val="24"/>
                <w:lang w:val="ru-RU"/>
              </w:rPr>
              <w:t>КР</w:t>
            </w:r>
            <w:proofErr w:type="gramEnd"/>
          </w:p>
        </w:tc>
        <w:tc>
          <w:tcPr>
            <w:tcW w:w="0" w:type="auto"/>
          </w:tcPr>
          <w:p w:rsidR="007A4228" w:rsidRPr="00DB7DAD" w:rsidRDefault="00A8759C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b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3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9668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Русский фольклор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4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d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Жанры музыкального фольклора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Фольклор народов России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Композитор – исполнитель – слушатель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5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946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aa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Композиторы – детям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Музыкальные инструменты. Фортепиано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Вокальная музыка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Инструментальная музыка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Русские композиторы-классики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6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96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Европейские композиторы-классики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Мастерство исполнителя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Музыкальные пейзажи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Танцы, игры и веселье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7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bb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</w:t>
              </w:r>
            </w:hyperlink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hyperlink r:id="rId68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986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ce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9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35116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[Религиозные праздники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Троица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Сюжет музыкального спектакля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Сюжет музыкального спектакля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Кто создаёт музыкальный спектакль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Исполнители современной музыки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Исполнители современной музыки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Особенности джаза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Электронные музыкальные инструменты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Интонация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Ритм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228" w:rsidRPr="00DB7DAD" w:rsidTr="00A8759C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34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A4228" w:rsidRPr="00DB7DAD" w:rsidRDefault="007A4228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4228" w:rsidRPr="00DB7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228" w:rsidRPr="00DB7DAD" w:rsidRDefault="00721C09" w:rsidP="00A8759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D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p w:rsidR="00A8759C" w:rsidRPr="00DB7DAD" w:rsidRDefault="00A8759C" w:rsidP="00A8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4"/>
        <w:gridCol w:w="4396"/>
        <w:gridCol w:w="839"/>
        <w:gridCol w:w="543"/>
        <w:gridCol w:w="557"/>
        <w:gridCol w:w="1510"/>
        <w:gridCol w:w="5606"/>
      </w:tblGrid>
      <w:tr w:rsidR="007A4228" w:rsidRPr="00DB7DAD" w:rsidTr="00A8759C">
        <w:trPr>
          <w:trHeight w:val="144"/>
        </w:trPr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№ п/п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Тема урока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Дата изучения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Электронные цифровые образовательные ресурсы </w:t>
            </w:r>
          </w:p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7A4228" w:rsidRPr="00DB7DAD" w:rsidRDefault="00A8759C" w:rsidP="00A8759C">
            <w:pPr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i/>
                <w:szCs w:val="24"/>
                <w:lang w:val="ru-RU"/>
              </w:rPr>
              <w:t>КР</w:t>
            </w:r>
            <w:proofErr w:type="gramEnd"/>
          </w:p>
        </w:tc>
        <w:tc>
          <w:tcPr>
            <w:tcW w:w="0" w:type="auto"/>
          </w:tcPr>
          <w:p w:rsidR="007A4228" w:rsidRPr="00DB7DAD" w:rsidRDefault="00A8759C" w:rsidP="00A8759C">
            <w:pPr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proofErr w:type="gramStart"/>
            <w:r w:rsidRPr="00DB7DAD">
              <w:rPr>
                <w:rFonts w:ascii="Times New Roman" w:hAnsi="Times New Roman" w:cs="Times New Roman"/>
                <w:i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Первые артисты, народный театр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0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Русские народные музыкальные инструменты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Жанры музыкального фольклора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Фольклор народов России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Композиторы – детям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Оркестр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1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98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bb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Вокальная музыка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Инструментальная музыка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Программная музыка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Симфоническая музыка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2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942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cc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Русские композиторы-классики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Европейские композиторы-классики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3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99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ad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Мастерство исполнителя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4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98962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Искусство времени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 стран ближнего зарубежья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 стран ближнего зарубежья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 стран дальнего зарубежья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 стран дальнего зарубежья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Религиозные праздники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5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93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52</w:t>
              </w:r>
            </w:hyperlink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hyperlink r:id="rId76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96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Театр оперы и балета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Балет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Балет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7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98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d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Современные обработки классической музыки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Современные обработки классической музыки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Джаз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8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Интонация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9"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  <w:r w:rsidRPr="00DB7DA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A8759C" w:rsidRPr="00DB7DAD" w:rsidTr="00A8759C">
        <w:trPr>
          <w:trHeight w:val="144"/>
        </w:trPr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>Музыкальный язык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7DAD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228" w:rsidRPr="00DB7DAD" w:rsidTr="00A8759C">
        <w:trPr>
          <w:trHeight w:val="144"/>
        </w:trPr>
        <w:tc>
          <w:tcPr>
            <w:tcW w:w="0" w:type="auto"/>
            <w:gridSpan w:val="2"/>
          </w:tcPr>
          <w:p w:rsidR="007A4228" w:rsidRPr="00DB7DAD" w:rsidRDefault="00721C09" w:rsidP="00A8759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34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7A4228" w:rsidRPr="00DB7DAD" w:rsidRDefault="00721C09" w:rsidP="00A875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7DA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7A4228" w:rsidRPr="00DB7DAD" w:rsidRDefault="007A4228" w:rsidP="00A8759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bookmarkEnd w:id="8"/>
    </w:tbl>
    <w:p w:rsidR="00721C09" w:rsidRPr="00DB7DAD" w:rsidRDefault="00721C09">
      <w:pPr>
        <w:rPr>
          <w:rFonts w:ascii="Times New Roman" w:hAnsi="Times New Roman" w:cs="Times New Roman"/>
        </w:rPr>
      </w:pPr>
    </w:p>
    <w:sectPr w:rsidR="00721C09" w:rsidRPr="00DB7DAD" w:rsidSect="00A8759C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28"/>
    <w:rsid w:val="001926AD"/>
    <w:rsid w:val="00406C8F"/>
    <w:rsid w:val="004F5F32"/>
    <w:rsid w:val="00721C09"/>
    <w:rsid w:val="007A4228"/>
    <w:rsid w:val="00A8759C"/>
    <w:rsid w:val="00D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A422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A4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A87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A422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A4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A87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17015</Words>
  <Characters>96989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2023-09-08T13:48:00Z</dcterms:created>
  <dcterms:modified xsi:type="dcterms:W3CDTF">2023-09-25T05:52:00Z</dcterms:modified>
</cp:coreProperties>
</file>